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AB5917" w14:textId="4C575247" w:rsidR="00370412" w:rsidRDefault="00370412" w:rsidP="00370412">
      <w:pPr>
        <w:jc w:val="center"/>
      </w:pPr>
      <w:r>
        <w:t>Sai Omkar Kandukuri, Advanced stats PS 2</w:t>
      </w:r>
    </w:p>
    <w:p w14:paraId="4CFC4DA0" w14:textId="063AD92E" w:rsidR="00370412" w:rsidRDefault="00370412" w:rsidP="00370412"/>
    <w:p w14:paraId="1AAA7C53" w14:textId="6219DC9A" w:rsidR="00370412" w:rsidRDefault="00370412" w:rsidP="00370412">
      <w:pPr>
        <w:pStyle w:val="ListParagraph"/>
        <w:numPr>
          <w:ilvl w:val="0"/>
          <w:numId w:val="1"/>
        </w:numPr>
      </w:pPr>
      <w:r>
        <w:t>C = 1/</w:t>
      </w:r>
      <w:proofErr w:type="gramStart"/>
      <w:r>
        <w:t>3 ,</w:t>
      </w:r>
      <w:proofErr w:type="gramEnd"/>
      <w:r>
        <w:t xml:space="preserve"> Mean = 0 , Variance = 5/6</w:t>
      </w:r>
    </w:p>
    <w:p w14:paraId="704FB36C" w14:textId="676EE204" w:rsidR="00370412" w:rsidRDefault="00370412" w:rsidP="00370412">
      <w:r>
        <w:rPr>
          <w:noProof/>
        </w:rPr>
        <w:drawing>
          <wp:inline distT="0" distB="0" distL="0" distR="0" wp14:anchorId="6AD813A1" wp14:editId="2A68ADE5">
            <wp:extent cx="5731510" cy="6858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4D2B" w14:textId="323FBA9D" w:rsidR="00370412" w:rsidRDefault="00370412" w:rsidP="00370412">
      <w:r>
        <w:rPr>
          <w:noProof/>
        </w:rPr>
        <w:lastRenderedPageBreak/>
        <w:drawing>
          <wp:inline distT="0" distB="0" distL="0" distR="0" wp14:anchorId="7E8BB369" wp14:editId="118F3426">
            <wp:extent cx="5731510" cy="4559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EF47" w14:textId="479F6419" w:rsidR="00370412" w:rsidRDefault="00370412" w:rsidP="00370412"/>
    <w:p w14:paraId="48CFFEC1" w14:textId="6E6D0CA0" w:rsidR="00370412" w:rsidRDefault="00370412" w:rsidP="00370412"/>
    <w:p w14:paraId="688A4025" w14:textId="1ACBCC8C" w:rsidR="00370412" w:rsidRDefault="00370412" w:rsidP="00370412"/>
    <w:p w14:paraId="1772C910" w14:textId="2998391D" w:rsidR="00370412" w:rsidRDefault="00370412" w:rsidP="00370412"/>
    <w:p w14:paraId="4FD3E041" w14:textId="0E4F0BD6" w:rsidR="00370412" w:rsidRDefault="00370412" w:rsidP="00370412"/>
    <w:p w14:paraId="0985CBA4" w14:textId="6CE1FD36" w:rsidR="00370412" w:rsidRDefault="00370412" w:rsidP="00370412"/>
    <w:p w14:paraId="34BBE805" w14:textId="27C0D4C5" w:rsidR="00370412" w:rsidRDefault="00370412" w:rsidP="00370412"/>
    <w:p w14:paraId="2BAF51F3" w14:textId="7FE79C95" w:rsidR="00370412" w:rsidRDefault="00370412" w:rsidP="00370412"/>
    <w:p w14:paraId="736F0101" w14:textId="04866D64" w:rsidR="00370412" w:rsidRDefault="00370412" w:rsidP="00370412"/>
    <w:p w14:paraId="341F49B4" w14:textId="2F5B56F5" w:rsidR="00370412" w:rsidRDefault="00370412" w:rsidP="00370412"/>
    <w:p w14:paraId="5E23C34D" w14:textId="1D085A0F" w:rsidR="00370412" w:rsidRDefault="00370412" w:rsidP="00370412"/>
    <w:p w14:paraId="6473B94E" w14:textId="4698C698" w:rsidR="00370412" w:rsidRDefault="00370412" w:rsidP="00370412"/>
    <w:p w14:paraId="6E078637" w14:textId="31B4D362" w:rsidR="00370412" w:rsidRDefault="00370412" w:rsidP="00370412"/>
    <w:p w14:paraId="011E238F" w14:textId="7C46C6F7" w:rsidR="00370412" w:rsidRDefault="00370412" w:rsidP="00370412"/>
    <w:p w14:paraId="424BDD67" w14:textId="73799E8B" w:rsidR="00370412" w:rsidRDefault="00370412" w:rsidP="00370412"/>
    <w:p w14:paraId="1BC42A71" w14:textId="4F9CF2EA" w:rsidR="00370412" w:rsidRDefault="00370412" w:rsidP="00370412"/>
    <w:p w14:paraId="531FC7E2" w14:textId="77777777" w:rsidR="00370412" w:rsidRDefault="00370412" w:rsidP="00370412"/>
    <w:p w14:paraId="2B9AC2F2" w14:textId="413DB046" w:rsidR="00370412" w:rsidRDefault="00370412" w:rsidP="00370412"/>
    <w:p w14:paraId="76A039DB" w14:textId="060325CD" w:rsidR="00370412" w:rsidRDefault="00370412" w:rsidP="00370412">
      <w:pPr>
        <w:pStyle w:val="ListParagraph"/>
        <w:numPr>
          <w:ilvl w:val="0"/>
          <w:numId w:val="1"/>
        </w:numPr>
      </w:pPr>
      <w:r>
        <w:lastRenderedPageBreak/>
        <w:t xml:space="preserve">C = </w:t>
      </w:r>
      <w:proofErr w:type="gramStart"/>
      <w:r>
        <w:t>¾ ,</w:t>
      </w:r>
      <w:proofErr w:type="gramEnd"/>
      <w:r>
        <w:t xml:space="preserve"> Mean = 0 , Variance = 1/5</w:t>
      </w:r>
    </w:p>
    <w:p w14:paraId="44C10F9A" w14:textId="41CDE112" w:rsidR="00370412" w:rsidRDefault="00370412" w:rsidP="00370412">
      <w:r>
        <w:rPr>
          <w:noProof/>
        </w:rPr>
        <w:drawing>
          <wp:inline distT="0" distB="0" distL="0" distR="0" wp14:anchorId="0CDBD12B" wp14:editId="3D74DF18">
            <wp:extent cx="5731510" cy="81121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40D7" w14:textId="655655D2" w:rsidR="00370412" w:rsidRDefault="00370412" w:rsidP="00370412"/>
    <w:p w14:paraId="3C27548C" w14:textId="4BE350FB" w:rsidR="00370412" w:rsidRDefault="00370412" w:rsidP="00370412"/>
    <w:p w14:paraId="6AA68A04" w14:textId="1209BDAE" w:rsidR="00370412" w:rsidRDefault="00370412" w:rsidP="00370412"/>
    <w:p w14:paraId="1ABE8A37" w14:textId="1AC916D5" w:rsidR="00370412" w:rsidRDefault="00370412" w:rsidP="00370412"/>
    <w:p w14:paraId="2F7D9B5B" w14:textId="56E0B904" w:rsidR="00370412" w:rsidRDefault="00370412" w:rsidP="00370412">
      <w:pPr>
        <w:pStyle w:val="ListParagraph"/>
        <w:numPr>
          <w:ilvl w:val="0"/>
          <w:numId w:val="1"/>
        </w:numPr>
      </w:pPr>
      <w:r>
        <w:lastRenderedPageBreak/>
        <w:t>C = 2/3, Mean = 7/9, Variance = 37/162</w:t>
      </w:r>
    </w:p>
    <w:p w14:paraId="1B2A915D" w14:textId="0626B628" w:rsidR="00370412" w:rsidRDefault="00370412" w:rsidP="00370412">
      <w:r>
        <w:rPr>
          <w:noProof/>
        </w:rPr>
        <w:drawing>
          <wp:inline distT="0" distB="0" distL="0" distR="0" wp14:anchorId="118EF7A6" wp14:editId="57455ED0">
            <wp:extent cx="5731510" cy="74714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DEFF" w14:textId="32A01000" w:rsidR="00370412" w:rsidRDefault="00370412" w:rsidP="00370412"/>
    <w:p w14:paraId="4192AE09" w14:textId="332B6789" w:rsidR="00370412" w:rsidRDefault="00370412" w:rsidP="00370412"/>
    <w:p w14:paraId="232FCB90" w14:textId="7BA11027" w:rsidR="00370412" w:rsidRDefault="00370412" w:rsidP="00370412"/>
    <w:p w14:paraId="6CF594E3" w14:textId="245DB7E3" w:rsidR="00370412" w:rsidRDefault="00370412" w:rsidP="00370412"/>
    <w:p w14:paraId="3A6436D6" w14:textId="31989280" w:rsidR="00370412" w:rsidRDefault="00370412" w:rsidP="00370412"/>
    <w:p w14:paraId="4538FB69" w14:textId="3611CCDA" w:rsidR="00370412" w:rsidRDefault="00370412" w:rsidP="00370412"/>
    <w:p w14:paraId="63EC9BA3" w14:textId="071BB142" w:rsidR="00370412" w:rsidRDefault="00370412" w:rsidP="00370412"/>
    <w:p w14:paraId="4C6BD9D0" w14:textId="1C0FE854" w:rsidR="00370412" w:rsidRDefault="00370412" w:rsidP="00370412">
      <w:pPr>
        <w:pStyle w:val="ListParagraph"/>
        <w:numPr>
          <w:ilvl w:val="0"/>
          <w:numId w:val="1"/>
        </w:numPr>
      </w:pPr>
      <w:r>
        <w:lastRenderedPageBreak/>
        <w:t>Mean = 10/3, Variance = 8/9</w:t>
      </w:r>
    </w:p>
    <w:p w14:paraId="29869216" w14:textId="29509B6F" w:rsidR="00370412" w:rsidRDefault="00370412" w:rsidP="00370412">
      <w:r>
        <w:rPr>
          <w:noProof/>
        </w:rPr>
        <w:drawing>
          <wp:inline distT="0" distB="0" distL="0" distR="0" wp14:anchorId="06A1444C" wp14:editId="31F4AAEA">
            <wp:extent cx="5731510" cy="37338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BEA7" w14:textId="2328532F" w:rsidR="00370412" w:rsidRDefault="00370412" w:rsidP="00370412"/>
    <w:p w14:paraId="5D0BF12A" w14:textId="15AE1B2A" w:rsidR="00370412" w:rsidRDefault="00370412" w:rsidP="00370412">
      <w:pPr>
        <w:pStyle w:val="ListParagraph"/>
        <w:numPr>
          <w:ilvl w:val="0"/>
          <w:numId w:val="1"/>
        </w:numPr>
      </w:pPr>
      <w:r>
        <w:t>A)  PMF -&gt; {4: 1/9, 6:4/9, 8:4/9}</w:t>
      </w:r>
    </w:p>
    <w:p w14:paraId="408A0A72" w14:textId="5354E7A8" w:rsidR="00370412" w:rsidRDefault="00370412" w:rsidP="00370412">
      <w:r>
        <w:rPr>
          <w:noProof/>
        </w:rPr>
        <w:drawing>
          <wp:inline distT="0" distB="0" distL="0" distR="0" wp14:anchorId="00087B62" wp14:editId="4D69A668">
            <wp:extent cx="5731510" cy="48723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0A38" w14:textId="42F19A2D" w:rsidR="00370412" w:rsidRDefault="00370412" w:rsidP="00370412">
      <w:r>
        <w:lastRenderedPageBreak/>
        <w:t>B) PMF {6:1/27, 8: 6/27, 10:12/</w:t>
      </w:r>
      <w:proofErr w:type="gramStart"/>
      <w:r>
        <w:t>27 ,</w:t>
      </w:r>
      <w:proofErr w:type="gramEnd"/>
      <w:r>
        <w:t xml:space="preserve"> 12:8/27 }</w:t>
      </w:r>
    </w:p>
    <w:p w14:paraId="7FD1711C" w14:textId="49B47DE6" w:rsidR="00370412" w:rsidRDefault="00370412" w:rsidP="00370412">
      <w:r>
        <w:rPr>
          <w:noProof/>
        </w:rPr>
        <w:drawing>
          <wp:inline distT="0" distB="0" distL="0" distR="0" wp14:anchorId="008FD962" wp14:editId="2768F1E5">
            <wp:extent cx="5731510" cy="81686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BA52" w14:textId="6A1846C9" w:rsidR="00370412" w:rsidRDefault="00370412" w:rsidP="00370412"/>
    <w:p w14:paraId="40606D9A" w14:textId="4E598BF4" w:rsidR="00370412" w:rsidRDefault="00370412" w:rsidP="00370412"/>
    <w:p w14:paraId="5C5AF5C4" w14:textId="28935026" w:rsidR="00370412" w:rsidRDefault="00370412" w:rsidP="00370412"/>
    <w:p w14:paraId="36768385" w14:textId="7BA04441" w:rsidR="00370412" w:rsidRDefault="00370412" w:rsidP="00370412"/>
    <w:p w14:paraId="4E6761A1" w14:textId="075D28EC" w:rsidR="00370412" w:rsidRDefault="00370412" w:rsidP="00370412">
      <w:pPr>
        <w:pStyle w:val="ListParagraph"/>
        <w:numPr>
          <w:ilvl w:val="0"/>
          <w:numId w:val="1"/>
        </w:numPr>
      </w:pPr>
      <w:r>
        <w:lastRenderedPageBreak/>
        <w:t>C = 1/64, Mean = 16/5, Variance = 32/75</w:t>
      </w:r>
    </w:p>
    <w:p w14:paraId="1CBBE117" w14:textId="16023F01" w:rsidR="00370412" w:rsidRDefault="00370412" w:rsidP="00370412">
      <w:r>
        <w:rPr>
          <w:noProof/>
        </w:rPr>
        <w:drawing>
          <wp:inline distT="0" distB="0" distL="0" distR="0" wp14:anchorId="438DF0EC" wp14:editId="24A6C1DE">
            <wp:extent cx="5731510" cy="7423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C30E" w14:textId="1C9C38BF" w:rsidR="00370412" w:rsidRDefault="00370412" w:rsidP="00370412"/>
    <w:p w14:paraId="3039AD7C" w14:textId="2FC14D6F" w:rsidR="00370412" w:rsidRDefault="00370412" w:rsidP="00370412"/>
    <w:p w14:paraId="25C45792" w14:textId="78603103" w:rsidR="00370412" w:rsidRDefault="00370412" w:rsidP="00370412"/>
    <w:p w14:paraId="1D452A0A" w14:textId="016A957B" w:rsidR="00370412" w:rsidRDefault="00370412" w:rsidP="00370412"/>
    <w:p w14:paraId="70F54CF9" w14:textId="0D96DCA1" w:rsidR="00370412" w:rsidRDefault="00370412" w:rsidP="00370412"/>
    <w:p w14:paraId="6F9AC85A" w14:textId="77777777" w:rsidR="00370412" w:rsidRDefault="00370412" w:rsidP="00370412"/>
    <w:p w14:paraId="04CEBD84" w14:textId="21320570" w:rsidR="00370412" w:rsidRDefault="00370412" w:rsidP="00370412"/>
    <w:p w14:paraId="17075F73" w14:textId="523221DA" w:rsidR="00370412" w:rsidRDefault="00370412" w:rsidP="00370412">
      <w:pPr>
        <w:pStyle w:val="ListParagraph"/>
        <w:numPr>
          <w:ilvl w:val="0"/>
          <w:numId w:val="1"/>
        </w:numPr>
      </w:pPr>
      <w:r>
        <w:lastRenderedPageBreak/>
        <w:t xml:space="preserve">Part </w:t>
      </w:r>
      <w:proofErr w:type="gramStart"/>
      <w:r>
        <w:t>A :</w:t>
      </w:r>
      <w:proofErr w:type="gramEnd"/>
      <w:r>
        <w:t xml:space="preserve"> R (.</w:t>
      </w:r>
      <w:proofErr w:type="spellStart"/>
      <w:r>
        <w:t>rmd</w:t>
      </w:r>
      <w:proofErr w:type="spellEnd"/>
      <w:r>
        <w:t xml:space="preserve"> , knitted pdf) and Stata(.do and .log) files uploaded</w:t>
      </w:r>
    </w:p>
    <w:p w14:paraId="68498807" w14:textId="7910E105" w:rsidR="00370412" w:rsidRDefault="00370412" w:rsidP="00370412">
      <w:pPr>
        <w:pStyle w:val="ListParagraph"/>
      </w:pPr>
      <w:r>
        <w:t xml:space="preserve">Part </w:t>
      </w:r>
      <w:proofErr w:type="gramStart"/>
      <w:r>
        <w:t>B :</w:t>
      </w:r>
      <w:proofErr w:type="gramEnd"/>
      <w:r>
        <w:t xml:space="preserve"> Calculation below, similarly calculated the same in R</w:t>
      </w:r>
    </w:p>
    <w:p w14:paraId="17958470" w14:textId="5E068DD5" w:rsidR="00B91371" w:rsidRDefault="00B91371" w:rsidP="00370412">
      <w:pPr>
        <w:pStyle w:val="ListParagraph"/>
      </w:pPr>
    </w:p>
    <w:p w14:paraId="3C7C19B8" w14:textId="77777777" w:rsidR="00B91371" w:rsidRDefault="00B91371" w:rsidP="00370412">
      <w:pPr>
        <w:pStyle w:val="ListParagraph"/>
      </w:pPr>
    </w:p>
    <w:p w14:paraId="3DBE10ED" w14:textId="3F9C28C4" w:rsidR="00370412" w:rsidRDefault="00370412" w:rsidP="00370412">
      <w:pPr>
        <w:pStyle w:val="ListParagraph"/>
      </w:pPr>
    </w:p>
    <w:p w14:paraId="64D4CAC8" w14:textId="7FF36C8D" w:rsidR="00370412" w:rsidRDefault="00370412" w:rsidP="00370412">
      <w:pPr>
        <w:pStyle w:val="ListParagraph"/>
      </w:pPr>
      <w:r>
        <w:rPr>
          <w:noProof/>
        </w:rPr>
        <w:drawing>
          <wp:inline distT="0" distB="0" distL="0" distR="0" wp14:anchorId="6B4BEFED" wp14:editId="0532F4FC">
            <wp:extent cx="5731510" cy="4326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4CB7" w14:textId="45C3ED1C" w:rsidR="00B91371" w:rsidRDefault="00B91371" w:rsidP="00370412">
      <w:pPr>
        <w:pStyle w:val="ListParagraph"/>
      </w:pPr>
    </w:p>
    <w:p w14:paraId="086C22D7" w14:textId="212BFD32" w:rsidR="00B91371" w:rsidRPr="00370412" w:rsidRDefault="00B91371" w:rsidP="00370412">
      <w:pPr>
        <w:pStyle w:val="ListParagraph"/>
      </w:pPr>
      <w:r>
        <w:rPr>
          <w:noProof/>
        </w:rPr>
        <w:lastRenderedPageBreak/>
        <w:drawing>
          <wp:inline distT="0" distB="0" distL="0" distR="0" wp14:anchorId="2D2A5586" wp14:editId="03D8BFF3">
            <wp:extent cx="5731510" cy="80054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1371" w:rsidRPr="00370412" w:rsidSect="00370412">
      <w:pgSz w:w="11906" w:h="16838"/>
      <w:pgMar w:top="567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DB76B5"/>
    <w:multiLevelType w:val="hybridMultilevel"/>
    <w:tmpl w:val="1D1033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412"/>
    <w:rsid w:val="00370412"/>
    <w:rsid w:val="00717AEE"/>
    <w:rsid w:val="00B91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9F33B"/>
  <w15:chartTrackingRefBased/>
  <w15:docId w15:val="{E6066713-EC5D-4906-BF4B-F22CE9BB8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4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Omkar Kandukuri</dc:creator>
  <cp:keywords/>
  <dc:description/>
  <cp:lastModifiedBy>Sai Omkar Kandukuri</cp:lastModifiedBy>
  <cp:revision>2</cp:revision>
  <cp:lastPrinted>2021-10-15T23:38:00Z</cp:lastPrinted>
  <dcterms:created xsi:type="dcterms:W3CDTF">2021-10-15T23:14:00Z</dcterms:created>
  <dcterms:modified xsi:type="dcterms:W3CDTF">2021-10-16T15:26:00Z</dcterms:modified>
</cp:coreProperties>
</file>